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37" w:rsidRDefault="00BF6337" w:rsidP="00C452CB">
      <w:pPr>
        <w:autoSpaceDN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6337" w:rsidRPr="007F7733" w:rsidRDefault="00BF6337" w:rsidP="00BF6337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2CB" w:rsidRPr="00C452CB" w:rsidRDefault="00C452CB" w:rsidP="00C452CB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C452CB" w:rsidRPr="00C452CB" w:rsidRDefault="00C452CB" w:rsidP="00C452CB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ОКРУГА  ЛЕФОРТОВО</w:t>
      </w:r>
    </w:p>
    <w:p w:rsidR="00C452CB" w:rsidRPr="00C452CB" w:rsidRDefault="00C452CB" w:rsidP="00C452CB">
      <w:pPr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452CB" w:rsidRPr="00C452CB" w:rsidRDefault="00C452CB" w:rsidP="00C452CB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52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C452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C452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C452CB" w:rsidRPr="00C452CB" w:rsidRDefault="00C452CB" w:rsidP="00C452CB">
      <w:pPr>
        <w:autoSpaceDN w:val="0"/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452CB" w:rsidRPr="00C452CB" w:rsidRDefault="00C452CB" w:rsidP="00C452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2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 августа  2016 г.  № 6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</w:t>
      </w:r>
    </w:p>
    <w:p w:rsidR="00C452CB" w:rsidRPr="00C452CB" w:rsidRDefault="00C452CB" w:rsidP="00C452CB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F392E" w:rsidRDefault="005F392E" w:rsidP="007F7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89" w:rsidRDefault="00287A89" w:rsidP="00287A89">
      <w:pPr>
        <w:widowControl w:val="0"/>
        <w:shd w:val="clear" w:color="auto" w:fill="FFFFFF"/>
        <w:tabs>
          <w:tab w:val="left" w:pos="3859"/>
        </w:tabs>
        <w:autoSpaceDE w:val="0"/>
        <w:autoSpaceDN w:val="0"/>
        <w:adjustRightInd w:val="0"/>
        <w:spacing w:after="0" w:line="326" w:lineRule="exact"/>
        <w:ind w:right="4680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A151EC" w:rsidRDefault="002C0182" w:rsidP="007C7C33">
      <w:pPr>
        <w:widowControl w:val="0"/>
        <w:shd w:val="clear" w:color="auto" w:fill="FFFFFF"/>
        <w:tabs>
          <w:tab w:val="left" w:pos="3859"/>
        </w:tabs>
        <w:autoSpaceDE w:val="0"/>
        <w:autoSpaceDN w:val="0"/>
        <w:adjustRightInd w:val="0"/>
        <w:spacing w:after="0"/>
        <w:ind w:left="426" w:right="4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7C2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О </w:t>
      </w:r>
      <w:r w:rsidR="00C17C27" w:rsidRPr="00C17C2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проведении дополнительных мероприятий по </w:t>
      </w:r>
      <w:r w:rsidR="00393BAA" w:rsidRPr="00C17C2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социально-экономическому развитию района</w:t>
      </w:r>
      <w:r w:rsidR="00C17C27" w:rsidRPr="00C17C2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Лефортово</w:t>
      </w:r>
      <w:r w:rsidR="00393BAA" w:rsidRPr="00C17C2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C17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</w:t>
      </w:r>
      <w:r w:rsidR="00051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C17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A151EC" w:rsidRDefault="00A151EC" w:rsidP="00A151EC">
      <w:pPr>
        <w:widowControl w:val="0"/>
        <w:shd w:val="clear" w:color="auto" w:fill="FFFFFF"/>
        <w:tabs>
          <w:tab w:val="left" w:pos="3859"/>
        </w:tabs>
        <w:autoSpaceDE w:val="0"/>
        <w:autoSpaceDN w:val="0"/>
        <w:adjustRightInd w:val="0"/>
        <w:spacing w:after="0"/>
        <w:ind w:right="4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182" w:rsidRDefault="002C0182" w:rsidP="00382D0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 w:right="10"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C17C2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6 статьи 1</w:t>
      </w:r>
      <w:r w:rsidRPr="00C1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города Москвы от </w:t>
      </w:r>
      <w:r w:rsidRPr="00C17C2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11 июля 2012 года № 39 «О наделении органов местного самоуправления </w:t>
      </w:r>
      <w:r w:rsidRPr="00C17C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округов в городе Москве отдельными полномочиями города</w:t>
      </w:r>
      <w:r w:rsidR="00C1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7C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Москвы»</w:t>
      </w:r>
      <w:r w:rsidR="00C1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Постановлением Правительства Москвы </w:t>
      </w:r>
      <w:r w:rsidR="0064470C" w:rsidRPr="006447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13.09.2012 г.</w:t>
      </w:r>
      <w:r w:rsidR="00644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C27">
        <w:rPr>
          <w:rFonts w:ascii="Times New Roman" w:eastAsia="Times New Roman" w:hAnsi="Times New Roman" w:cs="Times New Roman"/>
          <w:sz w:val="24"/>
          <w:szCs w:val="24"/>
          <w:lang w:eastAsia="ru-RU"/>
        </w:rPr>
        <w:t>№484</w:t>
      </w:r>
      <w:r w:rsidR="0064470C">
        <w:rPr>
          <w:rFonts w:ascii="Times New Roman" w:eastAsia="Times New Roman" w:hAnsi="Times New Roman" w:cs="Times New Roman"/>
          <w:sz w:val="24"/>
          <w:szCs w:val="24"/>
          <w:lang w:eastAsia="ru-RU"/>
        </w:rPr>
        <w:t>-ПП «О дополнительных мероприятиях по социально-экономическому развитию районов города Москвы»</w:t>
      </w:r>
      <w:r w:rsidR="00A15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="00D7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во внимание обращение главы управы района Лефортово </w:t>
      </w:r>
      <w:r w:rsidR="001B5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5456C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84499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5456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449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51E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5456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15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84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И-</w:t>
      </w:r>
      <w:r w:rsidR="0035456C">
        <w:rPr>
          <w:rFonts w:ascii="Times New Roman" w:eastAsia="Times New Roman" w:hAnsi="Times New Roman" w:cs="Times New Roman"/>
          <w:sz w:val="24"/>
          <w:szCs w:val="24"/>
          <w:lang w:eastAsia="ru-RU"/>
        </w:rPr>
        <w:t>755</w:t>
      </w:r>
      <w:r w:rsidR="0084499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5456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D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75135" w:rsidRPr="00287A89" w:rsidRDefault="00D75135" w:rsidP="00287A8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89" w:rsidRPr="00287A89" w:rsidRDefault="00287A89" w:rsidP="00287A8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67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7C27" w:rsidRDefault="00C17C27" w:rsidP="00287A8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решил</w:t>
      </w:r>
      <w:r w:rsidRPr="00C17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73EFC" w:rsidRPr="00287A89" w:rsidRDefault="00973EFC" w:rsidP="00287A8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67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44325" w:rsidRDefault="00382D03" w:rsidP="00382D0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 w:right="10"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8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  <w:r w:rsid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</w:t>
      </w:r>
      <w:r w:rsidR="0019723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325" w:rsidRP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="0019723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44325" w:rsidRP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социально-экономическому развитию района Лефортово в 201</w:t>
      </w:r>
      <w:r w:rsidR="000519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44325" w:rsidRP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5D6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экономии</w:t>
      </w:r>
      <w:r w:rsidR="00944325" w:rsidRP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приложению.</w:t>
      </w:r>
    </w:p>
    <w:p w:rsidR="0063695A" w:rsidRDefault="00382D03" w:rsidP="00382D03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426" w:right="10"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C3C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</w:t>
      </w:r>
      <w:r w:rsidR="00A22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Совета депутатов муниципального округа Лефортово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управы района Лефортово для реализации</w:t>
      </w:r>
      <w:r w:rsid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</w:t>
      </w:r>
      <w:r w:rsidR="0063695A" w:rsidRP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социально-экономическому </w:t>
      </w:r>
      <w:r w:rsidR="00051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района Лефортово в 2016</w:t>
      </w:r>
      <w:r w:rsidR="0063695A" w:rsidRP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1D49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пункте 1 настоящего решения</w:t>
      </w:r>
      <w:r w:rsidR="006369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2FE8" w:rsidRPr="003E2FE8" w:rsidRDefault="003E2FE8" w:rsidP="003E2FE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426" w:right="10"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</w:t>
      </w:r>
      <w:r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настоящее решение в префектуру Юго-Восточного административного округа города Москвы и Департамент территориальных органов исполнительной власти города Москвы в течение трех дней.</w:t>
      </w:r>
    </w:p>
    <w:p w:rsidR="00944325" w:rsidRPr="00944325" w:rsidRDefault="00382D03" w:rsidP="00BB378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E2F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4325"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4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325"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</w:t>
      </w:r>
      <w:r w:rsidR="00AF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</w:t>
      </w:r>
      <w:r w:rsidR="00944325"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B58" w:rsidRPr="00944325" w:rsidRDefault="006B1B58" w:rsidP="006B1B5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426" w:right="10" w:firstLine="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C3C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</w:t>
      </w:r>
      <w:r w:rsidRPr="009443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приложении «Муниципальный вестник Лефортово» газеты «Лефортово»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в </w:t>
      </w:r>
      <w:r w:rsidRPr="00682404">
        <w:rPr>
          <w:rFonts w:ascii="Times New Roman" w:hAnsi="Times New Roman" w:cs="Times New Roman"/>
          <w:sz w:val="24"/>
          <w:szCs w:val="24"/>
        </w:rPr>
        <w:t>бюллетене «Московский муниципальный вестник» и разместить</w:t>
      </w:r>
      <w:r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Pr="00944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44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sovmunlef</w:t>
      </w:r>
      <w:proofErr w:type="spellEnd"/>
      <w:r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443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325" w:rsidRPr="00944325" w:rsidRDefault="000C3C71" w:rsidP="00382D0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426" w:right="10"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44325"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44325"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44325"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</w:t>
      </w:r>
      <w:r w:rsidR="00944325" w:rsidRPr="009443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лаву муниципального округа Лефортово</w:t>
      </w:r>
      <w:r w:rsidR="00944325" w:rsidRPr="0094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П.Д. Филиппова.</w:t>
      </w:r>
    </w:p>
    <w:p w:rsidR="00944325" w:rsidRPr="00944325" w:rsidRDefault="00944325" w:rsidP="00287A8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FC2" w:rsidRDefault="005C17AB" w:rsidP="00DC6F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b/>
          <w:iCs/>
          <w:color w:val="000000"/>
          <w:spacing w:val="5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5"/>
          <w:kern w:val="16"/>
          <w:sz w:val="24"/>
          <w:szCs w:val="24"/>
          <w:lang w:eastAsia="ru-RU"/>
        </w:rPr>
        <w:t xml:space="preserve">            </w:t>
      </w:r>
      <w:r w:rsidRPr="005C17AB">
        <w:rPr>
          <w:rFonts w:ascii="Times New Roman" w:eastAsia="Times New Roman" w:hAnsi="Times New Roman" w:cs="Times New Roman"/>
          <w:b/>
          <w:iCs/>
          <w:color w:val="000000"/>
          <w:spacing w:val="5"/>
          <w:kern w:val="16"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iCs/>
          <w:color w:val="000000"/>
          <w:spacing w:val="5"/>
          <w:kern w:val="16"/>
          <w:sz w:val="24"/>
          <w:szCs w:val="24"/>
          <w:lang w:eastAsia="ru-RU"/>
        </w:rPr>
        <w:t xml:space="preserve">  </w:t>
      </w:r>
      <w:proofErr w:type="gramStart"/>
      <w:r w:rsidRPr="005C17AB">
        <w:rPr>
          <w:rFonts w:ascii="Times New Roman" w:eastAsia="Times New Roman" w:hAnsi="Times New Roman" w:cs="Times New Roman"/>
          <w:b/>
          <w:iCs/>
          <w:color w:val="000000"/>
          <w:spacing w:val="5"/>
          <w:kern w:val="16"/>
          <w:sz w:val="24"/>
          <w:szCs w:val="24"/>
          <w:lang w:eastAsia="ru-RU"/>
        </w:rPr>
        <w:t>муниципального</w:t>
      </w:r>
      <w:proofErr w:type="gramEnd"/>
    </w:p>
    <w:p w:rsidR="005C17AB" w:rsidRPr="00DC6FC2" w:rsidRDefault="00DC6FC2" w:rsidP="00DC6F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b/>
          <w:iCs/>
          <w:color w:val="000000"/>
          <w:spacing w:val="5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kern w:val="16"/>
          <w:sz w:val="24"/>
          <w:szCs w:val="24"/>
          <w:lang w:eastAsia="ru-RU"/>
        </w:rPr>
        <w:t xml:space="preserve">            </w:t>
      </w:r>
      <w:r w:rsidR="005C17AB" w:rsidRPr="005C17AB">
        <w:rPr>
          <w:rFonts w:ascii="Times New Roman" w:eastAsia="Times New Roman" w:hAnsi="Times New Roman" w:cs="Times New Roman"/>
          <w:b/>
          <w:iCs/>
          <w:color w:val="000000"/>
          <w:kern w:val="16"/>
          <w:sz w:val="24"/>
          <w:szCs w:val="24"/>
          <w:lang w:eastAsia="ru-RU"/>
        </w:rPr>
        <w:t xml:space="preserve"> </w:t>
      </w:r>
      <w:r w:rsidR="005C17AB" w:rsidRPr="005C17AB">
        <w:rPr>
          <w:rFonts w:ascii="Times New Roman" w:eastAsia="Times New Roman" w:hAnsi="Times New Roman" w:cs="Times New Roman"/>
          <w:b/>
          <w:iCs/>
          <w:color w:val="000000"/>
          <w:spacing w:val="6"/>
          <w:kern w:val="16"/>
          <w:sz w:val="24"/>
          <w:szCs w:val="24"/>
          <w:lang w:eastAsia="ru-RU"/>
        </w:rPr>
        <w:t xml:space="preserve">округа </w:t>
      </w:r>
      <w:r w:rsidR="005C17AB">
        <w:rPr>
          <w:rFonts w:ascii="Times New Roman" w:eastAsia="Times New Roman" w:hAnsi="Times New Roman" w:cs="Times New Roman"/>
          <w:b/>
          <w:iCs/>
          <w:color w:val="000000"/>
          <w:spacing w:val="6"/>
          <w:kern w:val="16"/>
          <w:sz w:val="24"/>
          <w:szCs w:val="24"/>
          <w:lang w:eastAsia="ru-RU"/>
        </w:rPr>
        <w:t xml:space="preserve"> </w:t>
      </w:r>
      <w:r w:rsidR="005C17AB" w:rsidRPr="005C17AB">
        <w:rPr>
          <w:rFonts w:ascii="Times New Roman" w:eastAsia="Times New Roman" w:hAnsi="Times New Roman" w:cs="Times New Roman"/>
          <w:b/>
          <w:iCs/>
          <w:color w:val="000000"/>
          <w:spacing w:val="6"/>
          <w:kern w:val="16"/>
          <w:sz w:val="24"/>
          <w:szCs w:val="24"/>
          <w:lang w:eastAsia="ru-RU"/>
        </w:rPr>
        <w:t xml:space="preserve">Лефортово </w:t>
      </w:r>
      <w:r>
        <w:rPr>
          <w:rFonts w:ascii="Times New Roman" w:eastAsia="Times New Roman" w:hAnsi="Times New Roman" w:cs="Times New Roman"/>
          <w:b/>
          <w:iCs/>
          <w:color w:val="000000"/>
          <w:spacing w:val="6"/>
          <w:kern w:val="16"/>
          <w:sz w:val="24"/>
          <w:szCs w:val="24"/>
          <w:lang w:eastAsia="ru-RU"/>
        </w:rPr>
        <w:t xml:space="preserve">                                                                        </w:t>
      </w:r>
      <w:r w:rsidR="005C17AB" w:rsidRPr="005C17AB">
        <w:rPr>
          <w:rFonts w:ascii="Times New Roman" w:eastAsia="Times New Roman" w:hAnsi="Times New Roman" w:cs="Times New Roman"/>
          <w:b/>
          <w:iCs/>
          <w:color w:val="000000"/>
          <w:spacing w:val="6"/>
          <w:kern w:val="16"/>
          <w:sz w:val="24"/>
          <w:szCs w:val="24"/>
          <w:lang w:eastAsia="ru-RU"/>
        </w:rPr>
        <w:t>П.Д.</w:t>
      </w:r>
      <w:r>
        <w:rPr>
          <w:rFonts w:ascii="Times New Roman" w:eastAsia="Times New Roman" w:hAnsi="Times New Roman" w:cs="Times New Roman"/>
          <w:b/>
          <w:iCs/>
          <w:color w:val="000000"/>
          <w:spacing w:val="6"/>
          <w:kern w:val="16"/>
          <w:sz w:val="24"/>
          <w:szCs w:val="24"/>
          <w:lang w:eastAsia="ru-RU"/>
        </w:rPr>
        <w:t xml:space="preserve"> </w:t>
      </w:r>
      <w:r w:rsidR="005C17AB" w:rsidRPr="005C17AB">
        <w:rPr>
          <w:rFonts w:ascii="Times New Roman" w:eastAsia="Times New Roman" w:hAnsi="Times New Roman" w:cs="Times New Roman"/>
          <w:b/>
          <w:iCs/>
          <w:color w:val="000000"/>
          <w:spacing w:val="6"/>
          <w:kern w:val="16"/>
          <w:sz w:val="24"/>
          <w:szCs w:val="24"/>
          <w:lang w:eastAsia="ru-RU"/>
        </w:rPr>
        <w:t>Филиппов</w:t>
      </w:r>
    </w:p>
    <w:p w:rsidR="005C17AB" w:rsidRPr="005C17AB" w:rsidRDefault="005C17AB" w:rsidP="005C1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6"/>
          <w:kern w:val="16"/>
          <w:sz w:val="24"/>
          <w:szCs w:val="24"/>
          <w:lang w:eastAsia="ru-RU"/>
        </w:rPr>
        <w:sectPr w:rsidR="005C17AB" w:rsidRPr="005C17AB" w:rsidSect="00051992">
          <w:pgSz w:w="11909" w:h="16834"/>
          <w:pgMar w:top="1135" w:right="551" w:bottom="567" w:left="1418" w:header="720" w:footer="720" w:gutter="0"/>
          <w:cols w:space="60"/>
          <w:noEndnote/>
        </w:sectPr>
      </w:pPr>
    </w:p>
    <w:p w:rsidR="00944325" w:rsidRPr="00A9706C" w:rsidRDefault="00944325" w:rsidP="00A9706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 w:firstLine="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D7C" w:rsidRPr="00AB1D7C" w:rsidRDefault="008D3FF1" w:rsidP="008D3FF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r w:rsidR="00AB1D7C" w:rsidRPr="00AB1D7C">
        <w:t>П</w:t>
      </w:r>
      <w:r w:rsidR="00AB1D7C" w:rsidRPr="00AB1D7C">
        <w:rPr>
          <w:rFonts w:ascii="Times New Roman" w:eastAsia="Calibri" w:hAnsi="Times New Roman" w:cs="Times New Roman"/>
          <w:sz w:val="20"/>
          <w:szCs w:val="20"/>
        </w:rPr>
        <w:t xml:space="preserve">риложение </w:t>
      </w:r>
    </w:p>
    <w:p w:rsidR="001E6234" w:rsidRDefault="00AB1D7C" w:rsidP="002D0D6A">
      <w:pPr>
        <w:spacing w:after="0" w:line="240" w:lineRule="auto"/>
        <w:ind w:left="10626" w:firstLine="702"/>
        <w:rPr>
          <w:rFonts w:ascii="Times New Roman" w:eastAsia="Calibri" w:hAnsi="Times New Roman" w:cs="Times New Roman"/>
          <w:sz w:val="20"/>
          <w:szCs w:val="20"/>
        </w:rPr>
      </w:pPr>
      <w:r w:rsidRPr="00AB1D7C">
        <w:rPr>
          <w:rFonts w:ascii="Times New Roman" w:eastAsia="Calibri" w:hAnsi="Times New Roman" w:cs="Times New Roman"/>
          <w:sz w:val="20"/>
          <w:szCs w:val="20"/>
        </w:rPr>
        <w:t xml:space="preserve"> к решению Совета депутатов </w:t>
      </w:r>
    </w:p>
    <w:p w:rsidR="00AB1D7C" w:rsidRPr="00AB1D7C" w:rsidRDefault="00AB1D7C" w:rsidP="008D3FF1">
      <w:pPr>
        <w:spacing w:after="0" w:line="240" w:lineRule="auto"/>
        <w:ind w:left="11340"/>
        <w:rPr>
          <w:rFonts w:ascii="Times New Roman" w:eastAsia="Calibri" w:hAnsi="Times New Roman" w:cs="Times New Roman"/>
          <w:sz w:val="20"/>
          <w:szCs w:val="20"/>
        </w:rPr>
      </w:pPr>
      <w:r w:rsidRPr="00AB1D7C">
        <w:rPr>
          <w:rFonts w:ascii="Times New Roman" w:eastAsia="Calibri" w:hAnsi="Times New Roman" w:cs="Times New Roman"/>
          <w:sz w:val="20"/>
          <w:szCs w:val="20"/>
        </w:rPr>
        <w:t xml:space="preserve">муниципального округа </w:t>
      </w:r>
      <w:r w:rsidR="008D3FF1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AB1D7C">
        <w:rPr>
          <w:rFonts w:ascii="Times New Roman" w:eastAsia="Calibri" w:hAnsi="Times New Roman" w:cs="Times New Roman"/>
          <w:sz w:val="20"/>
          <w:szCs w:val="20"/>
        </w:rPr>
        <w:t>Лефортово</w:t>
      </w:r>
    </w:p>
    <w:p w:rsidR="00AB1D7C" w:rsidRDefault="00AB1D7C" w:rsidP="002D0D6A">
      <w:pPr>
        <w:spacing w:after="0" w:line="240" w:lineRule="auto"/>
        <w:ind w:left="9210" w:firstLine="702"/>
        <w:rPr>
          <w:rFonts w:ascii="Times New Roman" w:eastAsia="Calibri" w:hAnsi="Times New Roman" w:cs="Times New Roman"/>
          <w:sz w:val="20"/>
          <w:szCs w:val="20"/>
        </w:rPr>
      </w:pPr>
      <w:r w:rsidRPr="00AB1D7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D0D6A">
        <w:rPr>
          <w:rFonts w:ascii="Times New Roman" w:eastAsia="Calibri" w:hAnsi="Times New Roman" w:cs="Times New Roman"/>
          <w:sz w:val="20"/>
          <w:szCs w:val="20"/>
        </w:rPr>
        <w:tab/>
      </w:r>
      <w:r w:rsidR="002D0D6A">
        <w:rPr>
          <w:rFonts w:ascii="Times New Roman" w:eastAsia="Calibri" w:hAnsi="Times New Roman" w:cs="Times New Roman"/>
          <w:sz w:val="20"/>
          <w:szCs w:val="20"/>
        </w:rPr>
        <w:tab/>
      </w:r>
      <w:r w:rsidRPr="00AB1D7C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A970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83F9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F7733">
        <w:rPr>
          <w:rFonts w:ascii="Times New Roman" w:eastAsia="Calibri" w:hAnsi="Times New Roman" w:cs="Times New Roman"/>
          <w:sz w:val="20"/>
          <w:szCs w:val="20"/>
        </w:rPr>
        <w:t xml:space="preserve">02.08.2016 </w:t>
      </w:r>
      <w:r w:rsidR="00A9706C">
        <w:rPr>
          <w:rFonts w:ascii="Times New Roman" w:eastAsia="Calibri" w:hAnsi="Times New Roman" w:cs="Times New Roman"/>
          <w:sz w:val="20"/>
          <w:szCs w:val="20"/>
        </w:rPr>
        <w:t xml:space="preserve">г. </w:t>
      </w:r>
      <w:r w:rsidRPr="00AB1D7C">
        <w:rPr>
          <w:rFonts w:ascii="Times New Roman" w:eastAsia="Calibri" w:hAnsi="Times New Roman" w:cs="Times New Roman"/>
          <w:sz w:val="20"/>
          <w:szCs w:val="20"/>
        </w:rPr>
        <w:t>№</w:t>
      </w:r>
      <w:r w:rsidR="0026692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F7733">
        <w:rPr>
          <w:rFonts w:ascii="Times New Roman" w:eastAsia="Calibri" w:hAnsi="Times New Roman" w:cs="Times New Roman"/>
          <w:sz w:val="20"/>
          <w:szCs w:val="20"/>
        </w:rPr>
        <w:t>62</w:t>
      </w:r>
    </w:p>
    <w:p w:rsidR="00696EF8" w:rsidRDefault="00696EF8" w:rsidP="002D0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4A40" w:rsidRPr="00654A40" w:rsidRDefault="00654A40" w:rsidP="00654A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мероприятий </w:t>
      </w:r>
      <w:r w:rsidRPr="00654A40">
        <w:rPr>
          <w:rFonts w:ascii="Times New Roman" w:eastAsia="Calibri" w:hAnsi="Times New Roman" w:cs="Times New Roman"/>
          <w:b/>
          <w:sz w:val="28"/>
          <w:szCs w:val="28"/>
        </w:rPr>
        <w:t xml:space="preserve">по социально-экономическому развитию района </w:t>
      </w:r>
      <w:r>
        <w:rPr>
          <w:rFonts w:ascii="Times New Roman" w:eastAsia="Calibri" w:hAnsi="Times New Roman" w:cs="Times New Roman"/>
          <w:b/>
          <w:sz w:val="28"/>
          <w:szCs w:val="28"/>
        </w:rPr>
        <w:t>Лефортово</w:t>
      </w:r>
      <w:r w:rsidRPr="00654A40">
        <w:rPr>
          <w:rFonts w:ascii="Times New Roman" w:eastAsia="Calibri" w:hAnsi="Times New Roman" w:cs="Times New Roman"/>
          <w:b/>
          <w:sz w:val="28"/>
          <w:szCs w:val="28"/>
        </w:rPr>
        <w:t xml:space="preserve"> города Москвы в 201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654A40">
        <w:rPr>
          <w:rFonts w:ascii="Times New Roman" w:eastAsia="Calibri" w:hAnsi="Times New Roman" w:cs="Times New Roman"/>
          <w:b/>
          <w:sz w:val="28"/>
          <w:szCs w:val="28"/>
        </w:rPr>
        <w:t xml:space="preserve"> году </w:t>
      </w:r>
    </w:p>
    <w:p w:rsidR="002D0D6A" w:rsidRPr="002D0D6A" w:rsidRDefault="00654A40" w:rsidP="00654A40">
      <w:pPr>
        <w:spacing w:after="0" w:line="240" w:lineRule="auto"/>
        <w:jc w:val="center"/>
        <w:rPr>
          <w:b/>
          <w:sz w:val="28"/>
          <w:szCs w:val="28"/>
        </w:rPr>
      </w:pPr>
      <w:r w:rsidRPr="00654A40">
        <w:rPr>
          <w:rFonts w:ascii="Times New Roman" w:eastAsia="Calibri" w:hAnsi="Times New Roman" w:cs="Times New Roman"/>
          <w:b/>
          <w:sz w:val="28"/>
          <w:szCs w:val="28"/>
        </w:rPr>
        <w:t>за счет средств экономии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</w:t>
      </w:r>
      <w:r w:rsidR="002D0D6A" w:rsidRPr="002D0D6A">
        <w:rPr>
          <w:rFonts w:ascii="Times New Roman" w:eastAsia="Calibri" w:hAnsi="Times New Roman" w:cs="Times New Roman"/>
          <w:b/>
          <w:sz w:val="28"/>
          <w:szCs w:val="28"/>
        </w:rPr>
        <w:t xml:space="preserve">о программе СЭРР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8"/>
        <w:gridCol w:w="992"/>
        <w:gridCol w:w="3057"/>
        <w:gridCol w:w="5166"/>
        <w:gridCol w:w="5180"/>
      </w:tblGrid>
      <w:tr w:rsidR="00AB1D7C" w:rsidRPr="002D0D6A" w:rsidTr="00696EF8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1D7C" w:rsidRPr="002D0D6A" w:rsidRDefault="00AB1D7C" w:rsidP="002D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83F96" w:rsidRPr="00AB1D7C" w:rsidTr="00934521">
        <w:trPr>
          <w:gridBefore w:val="1"/>
          <w:wBefore w:w="37" w:type="pct"/>
          <w:trHeight w:val="9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96" w:rsidRPr="00AB1D7C" w:rsidRDefault="00583F96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96" w:rsidRPr="00AB1D7C" w:rsidRDefault="00583F96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96" w:rsidRPr="00AB1D7C" w:rsidRDefault="00654A40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F96" w:rsidRPr="00AB1D7C" w:rsidRDefault="00BA5568" w:rsidP="00BA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рабо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т(</w:t>
            </w:r>
            <w:proofErr w:type="gramEnd"/>
            <w:r w:rsidR="00583F96"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83F96" w:rsidRPr="00AB1D7C" w:rsidTr="00934521">
        <w:trPr>
          <w:gridBefore w:val="1"/>
          <w:wBefore w:w="37" w:type="pct"/>
          <w:trHeight w:val="722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F96" w:rsidRPr="00AB1D7C" w:rsidRDefault="00583F96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96" w:rsidRPr="00AB1D7C" w:rsidRDefault="00583F96" w:rsidP="00F75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Таможенный пр.12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96" w:rsidRPr="00AB1D7C" w:rsidRDefault="00583F96" w:rsidP="0058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системы ДУ и ППА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96" w:rsidRPr="00AB1D7C" w:rsidRDefault="00583F96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330 030,15</w:t>
            </w:r>
          </w:p>
        </w:tc>
      </w:tr>
      <w:tr w:rsidR="00583F96" w:rsidRPr="00AB1D7C" w:rsidTr="00934521">
        <w:trPr>
          <w:gridBefore w:val="1"/>
          <w:wBefore w:w="37" w:type="pct"/>
          <w:trHeight w:val="435"/>
        </w:trPr>
        <w:tc>
          <w:tcPr>
            <w:tcW w:w="3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3F96" w:rsidRPr="00AB1D7C" w:rsidRDefault="00583F96" w:rsidP="00AB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F96" w:rsidRPr="00051992" w:rsidRDefault="00583F96" w:rsidP="00AB1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330 030,15</w:t>
            </w:r>
            <w:bookmarkStart w:id="0" w:name="_GoBack"/>
            <w:bookmarkEnd w:id="0"/>
          </w:p>
        </w:tc>
      </w:tr>
    </w:tbl>
    <w:p w:rsidR="00AB1D7C" w:rsidRPr="00AB1D7C" w:rsidRDefault="00AB1D7C" w:rsidP="00AB1D7C">
      <w:pPr>
        <w:rPr>
          <w:rFonts w:ascii="Times New Roman" w:hAnsi="Times New Roman" w:cs="Times New Roman"/>
          <w:sz w:val="24"/>
          <w:szCs w:val="24"/>
        </w:rPr>
      </w:pPr>
    </w:p>
    <w:p w:rsidR="00A151EC" w:rsidRPr="00301F4E" w:rsidRDefault="00A151EC" w:rsidP="00AB1D7C">
      <w:pPr>
        <w:spacing w:after="0" w:line="240" w:lineRule="auto"/>
        <w:ind w:left="6378" w:firstLine="702"/>
        <w:rPr>
          <w:rFonts w:ascii="Times New Roman" w:eastAsia="Calibri" w:hAnsi="Times New Roman" w:cs="Times New Roman"/>
          <w:sz w:val="20"/>
          <w:szCs w:val="20"/>
        </w:rPr>
      </w:pPr>
    </w:p>
    <w:sectPr w:rsidR="00A151EC" w:rsidRPr="00301F4E" w:rsidSect="00696EF8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E2C" w:rsidRDefault="00406E2C" w:rsidP="00301F4E">
      <w:pPr>
        <w:spacing w:after="0" w:line="240" w:lineRule="auto"/>
      </w:pPr>
      <w:r>
        <w:separator/>
      </w:r>
    </w:p>
  </w:endnote>
  <w:endnote w:type="continuationSeparator" w:id="0">
    <w:p w:rsidR="00406E2C" w:rsidRDefault="00406E2C" w:rsidP="0030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E2C" w:rsidRDefault="00406E2C" w:rsidP="00301F4E">
      <w:pPr>
        <w:spacing w:after="0" w:line="240" w:lineRule="auto"/>
      </w:pPr>
      <w:r>
        <w:separator/>
      </w:r>
    </w:p>
  </w:footnote>
  <w:footnote w:type="continuationSeparator" w:id="0">
    <w:p w:rsidR="00406E2C" w:rsidRDefault="00406E2C" w:rsidP="0030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75B3"/>
    <w:multiLevelType w:val="hybridMultilevel"/>
    <w:tmpl w:val="CBE4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7930"/>
    <w:multiLevelType w:val="hybridMultilevel"/>
    <w:tmpl w:val="6B26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D3240"/>
    <w:multiLevelType w:val="hybridMultilevel"/>
    <w:tmpl w:val="DE54F54A"/>
    <w:lvl w:ilvl="0" w:tplc="EB804E2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47414BF9"/>
    <w:multiLevelType w:val="hybridMultilevel"/>
    <w:tmpl w:val="576882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67E6BB1"/>
    <w:multiLevelType w:val="hybridMultilevel"/>
    <w:tmpl w:val="24AEA902"/>
    <w:lvl w:ilvl="0" w:tplc="2D4E5CB0">
      <w:start w:val="1"/>
      <w:numFmt w:val="decimal"/>
      <w:lvlText w:val="%1."/>
      <w:lvlJc w:val="left"/>
      <w:pPr>
        <w:ind w:left="1637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>
    <w:nsid w:val="7C076A73"/>
    <w:multiLevelType w:val="hybridMultilevel"/>
    <w:tmpl w:val="576882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82"/>
    <w:rsid w:val="00012F0B"/>
    <w:rsid w:val="00051992"/>
    <w:rsid w:val="000C3C71"/>
    <w:rsid w:val="000E0B2D"/>
    <w:rsid w:val="000F2CAD"/>
    <w:rsid w:val="00132098"/>
    <w:rsid w:val="00197238"/>
    <w:rsid w:val="00197D0C"/>
    <w:rsid w:val="001B5E5E"/>
    <w:rsid w:val="001C7787"/>
    <w:rsid w:val="001D490B"/>
    <w:rsid w:val="001E6234"/>
    <w:rsid w:val="001F044D"/>
    <w:rsid w:val="001F283B"/>
    <w:rsid w:val="00241E49"/>
    <w:rsid w:val="0026692D"/>
    <w:rsid w:val="00274736"/>
    <w:rsid w:val="00287A89"/>
    <w:rsid w:val="002A1EEA"/>
    <w:rsid w:val="002A3824"/>
    <w:rsid w:val="002A7726"/>
    <w:rsid w:val="002C0182"/>
    <w:rsid w:val="002D0D6A"/>
    <w:rsid w:val="00301F4E"/>
    <w:rsid w:val="0035456C"/>
    <w:rsid w:val="00382D03"/>
    <w:rsid w:val="00393BAA"/>
    <w:rsid w:val="003C1142"/>
    <w:rsid w:val="003E05BC"/>
    <w:rsid w:val="003E2FE8"/>
    <w:rsid w:val="00406E2C"/>
    <w:rsid w:val="004247E2"/>
    <w:rsid w:val="004548F9"/>
    <w:rsid w:val="004656BE"/>
    <w:rsid w:val="004826A8"/>
    <w:rsid w:val="004A0761"/>
    <w:rsid w:val="004D419F"/>
    <w:rsid w:val="00583F96"/>
    <w:rsid w:val="005C17AB"/>
    <w:rsid w:val="005D0302"/>
    <w:rsid w:val="005D689D"/>
    <w:rsid w:val="005F392E"/>
    <w:rsid w:val="006305FA"/>
    <w:rsid w:val="00631318"/>
    <w:rsid w:val="0063695A"/>
    <w:rsid w:val="0064470C"/>
    <w:rsid w:val="00654A40"/>
    <w:rsid w:val="00656032"/>
    <w:rsid w:val="00675508"/>
    <w:rsid w:val="006771C2"/>
    <w:rsid w:val="00696EF8"/>
    <w:rsid w:val="006B1B58"/>
    <w:rsid w:val="006E22BC"/>
    <w:rsid w:val="007024A7"/>
    <w:rsid w:val="007103BC"/>
    <w:rsid w:val="00752E6C"/>
    <w:rsid w:val="007723C8"/>
    <w:rsid w:val="007C7C33"/>
    <w:rsid w:val="007F7733"/>
    <w:rsid w:val="00804D6B"/>
    <w:rsid w:val="00826888"/>
    <w:rsid w:val="00834923"/>
    <w:rsid w:val="00844993"/>
    <w:rsid w:val="008959A2"/>
    <w:rsid w:val="008D059C"/>
    <w:rsid w:val="008D3FF1"/>
    <w:rsid w:val="00934521"/>
    <w:rsid w:val="00944325"/>
    <w:rsid w:val="00973EFC"/>
    <w:rsid w:val="009F1562"/>
    <w:rsid w:val="00A151EC"/>
    <w:rsid w:val="00A22751"/>
    <w:rsid w:val="00A52BE5"/>
    <w:rsid w:val="00A52E9F"/>
    <w:rsid w:val="00A90E28"/>
    <w:rsid w:val="00A9706C"/>
    <w:rsid w:val="00AA2EE3"/>
    <w:rsid w:val="00AB1D7C"/>
    <w:rsid w:val="00AE58B4"/>
    <w:rsid w:val="00AF535F"/>
    <w:rsid w:val="00B042C8"/>
    <w:rsid w:val="00B16742"/>
    <w:rsid w:val="00B6628B"/>
    <w:rsid w:val="00B76876"/>
    <w:rsid w:val="00BA5568"/>
    <w:rsid w:val="00BB3787"/>
    <w:rsid w:val="00BB6277"/>
    <w:rsid w:val="00BD21E5"/>
    <w:rsid w:val="00BD618B"/>
    <w:rsid w:val="00BF6337"/>
    <w:rsid w:val="00C17C27"/>
    <w:rsid w:val="00C25098"/>
    <w:rsid w:val="00C3372E"/>
    <w:rsid w:val="00C452CB"/>
    <w:rsid w:val="00C75D98"/>
    <w:rsid w:val="00C948E2"/>
    <w:rsid w:val="00CA4017"/>
    <w:rsid w:val="00CA56E0"/>
    <w:rsid w:val="00CF65A9"/>
    <w:rsid w:val="00D3447C"/>
    <w:rsid w:val="00D46656"/>
    <w:rsid w:val="00D75135"/>
    <w:rsid w:val="00D901C9"/>
    <w:rsid w:val="00DB3209"/>
    <w:rsid w:val="00DC6FC2"/>
    <w:rsid w:val="00E60BC6"/>
    <w:rsid w:val="00E7399E"/>
    <w:rsid w:val="00E805D5"/>
    <w:rsid w:val="00EB3841"/>
    <w:rsid w:val="00EE3279"/>
    <w:rsid w:val="00F3678B"/>
    <w:rsid w:val="00F75D1C"/>
    <w:rsid w:val="00F856A4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8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182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18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2C01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2C0182"/>
    <w:rPr>
      <w:rFonts w:eastAsia="Times New Roman" w:cs="Times New Roman"/>
      <w:sz w:val="24"/>
      <w:szCs w:val="24"/>
      <w:lang w:val="x-none" w:eastAsia="x-none"/>
    </w:rPr>
  </w:style>
  <w:style w:type="table" w:customStyle="1" w:styleId="1">
    <w:name w:val="Сетка таблицы1"/>
    <w:basedOn w:val="a1"/>
    <w:next w:val="a3"/>
    <w:uiPriority w:val="59"/>
    <w:rsid w:val="00F3678B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F4E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30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F4E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B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8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182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18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2C01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2C0182"/>
    <w:rPr>
      <w:rFonts w:eastAsia="Times New Roman" w:cs="Times New Roman"/>
      <w:sz w:val="24"/>
      <w:szCs w:val="24"/>
      <w:lang w:val="x-none" w:eastAsia="x-none"/>
    </w:rPr>
  </w:style>
  <w:style w:type="table" w:customStyle="1" w:styleId="1">
    <w:name w:val="Сетка таблицы1"/>
    <w:basedOn w:val="a1"/>
    <w:next w:val="a3"/>
    <w:uiPriority w:val="59"/>
    <w:rsid w:val="00F3678B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F4E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30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F4E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B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Маковская Кристина Владимировна</dc:creator>
  <cp:lastModifiedBy>User</cp:lastModifiedBy>
  <cp:revision>7</cp:revision>
  <cp:lastPrinted>2016-08-03T14:32:00Z</cp:lastPrinted>
  <dcterms:created xsi:type="dcterms:W3CDTF">2016-07-28T12:28:00Z</dcterms:created>
  <dcterms:modified xsi:type="dcterms:W3CDTF">2016-08-04T08:43:00Z</dcterms:modified>
</cp:coreProperties>
</file>