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06" w:rsidRDefault="00EA12C8" w:rsidP="00EA12C8">
      <w:pPr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24634" w:rsidRPr="00B24634" w:rsidRDefault="00B24634" w:rsidP="00B24634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24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B24634" w:rsidRPr="00B24634" w:rsidRDefault="00B24634" w:rsidP="00B24634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ОКРУГА  ЛЕФОРТОВО</w:t>
      </w:r>
    </w:p>
    <w:p w:rsidR="00B24634" w:rsidRPr="00B24634" w:rsidRDefault="00B24634" w:rsidP="00B24634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24634" w:rsidRDefault="00B24634" w:rsidP="00B24634">
      <w:pPr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46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B24634" w:rsidRPr="00B24634" w:rsidRDefault="00B24634" w:rsidP="00B24634">
      <w:pPr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46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B246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B24634" w:rsidRPr="00B24634" w:rsidRDefault="00B24634" w:rsidP="00B24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6 октября</w:t>
      </w:r>
      <w:r w:rsidRPr="00B2463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2016 г.  №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70</w:t>
      </w:r>
    </w:p>
    <w:p w:rsidR="00800006" w:rsidRDefault="00800006" w:rsidP="00EA12C8">
      <w:pPr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09D" w:rsidRDefault="00A0609D" w:rsidP="00EA12C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609D" w:rsidRDefault="00A0609D" w:rsidP="00EA12C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6465" w:rsidRDefault="00596465" w:rsidP="00EA12C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716F" w:rsidRDefault="00DD716F" w:rsidP="00EA12C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71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проекте  правового акта уполномоченного органа</w:t>
      </w:r>
    </w:p>
    <w:p w:rsidR="00DD716F" w:rsidRDefault="00DD716F" w:rsidP="00EA12C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71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исполнительной власти города Москвы, </w:t>
      </w:r>
    </w:p>
    <w:p w:rsidR="00DD716F" w:rsidRDefault="00DD716F" w:rsidP="00EA12C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71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содержащего решение о подготовке  проекта планировки  </w:t>
      </w:r>
    </w:p>
    <w:p w:rsidR="00DD716F" w:rsidRDefault="00DD716F" w:rsidP="00EA12C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71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части  территории объекта природного комплекса №13</w:t>
      </w:r>
    </w:p>
    <w:p w:rsidR="00DD716F" w:rsidRDefault="00DD716F" w:rsidP="00EA12C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71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Юго-Восточного административного округа города</w:t>
      </w:r>
    </w:p>
    <w:p w:rsidR="00EA12C8" w:rsidRDefault="00DD716F" w:rsidP="00EA12C8">
      <w:pPr>
        <w:spacing w:after="0"/>
        <w:contextualSpacing/>
        <w:jc w:val="both"/>
        <w:rPr>
          <w:rFonts w:ascii="Arial" w:hAnsi="Arial" w:cs="Arial"/>
          <w:b/>
          <w:bCs/>
          <w:color w:val="333333"/>
          <w:sz w:val="20"/>
          <w:szCs w:val="20"/>
        </w:rPr>
      </w:pPr>
      <w:r w:rsidRPr="00DD71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Москвы «С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квер по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Краснокурсантскому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пр.»</w:t>
      </w:r>
      <w:r w:rsidR="00EA1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A1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A1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                                     </w:t>
      </w:r>
    </w:p>
    <w:p w:rsidR="00EA12C8" w:rsidRDefault="00EA12C8" w:rsidP="00EA12C8">
      <w:pPr>
        <w:pStyle w:val="a3"/>
        <w:spacing w:before="0" w:beforeAutospacing="0" w:after="0" w:afterAutospacing="0" w:line="276" w:lineRule="auto"/>
        <w:rPr>
          <w:b/>
          <w:bCs/>
          <w:color w:val="333333"/>
        </w:rPr>
      </w:pPr>
    </w:p>
    <w:p w:rsidR="00596465" w:rsidRPr="00596465" w:rsidRDefault="00EA12C8" w:rsidP="0059646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Pr="0021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 </w:t>
      </w:r>
      <w:r w:rsidR="00322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4 </w:t>
      </w:r>
      <w:r w:rsidRPr="002127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</w:t>
      </w:r>
      <w:r w:rsidR="0059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22F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9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465" w:rsidRPr="005964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Закона города Москвы от 11 июля 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322F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принимая во внимание</w:t>
      </w:r>
      <w:r w:rsidR="00596465" w:rsidRPr="005964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обращени</w:t>
      </w:r>
      <w:r w:rsidR="00322F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="00596465" w:rsidRPr="005964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322F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префектуры Юго-восточного административного округа города </w:t>
      </w:r>
      <w:r w:rsidR="00596465" w:rsidRPr="005964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Москвы от </w:t>
      </w:r>
      <w:r w:rsidR="00322F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16</w:t>
      </w:r>
      <w:r w:rsidR="00596465" w:rsidRPr="005964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.09.2016 года № </w:t>
      </w:r>
      <w:r w:rsidR="00322F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СЗ</w:t>
      </w:r>
      <w:r w:rsidR="00596465" w:rsidRPr="005964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322F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1038/6</w:t>
      </w:r>
      <w:r w:rsidR="00596465" w:rsidRPr="005964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EA12C8" w:rsidRDefault="00EA12C8" w:rsidP="00EA12C8">
      <w:pPr>
        <w:pStyle w:val="a3"/>
        <w:spacing w:before="0" w:beforeAutospacing="0" w:after="0" w:afterAutospacing="0" w:line="276" w:lineRule="auto"/>
        <w:rPr>
          <w:b/>
          <w:bCs/>
          <w:color w:val="333333"/>
        </w:rPr>
      </w:pPr>
      <w:r>
        <w:rPr>
          <w:b/>
          <w:bCs/>
          <w:color w:val="333333"/>
        </w:rPr>
        <w:tab/>
      </w:r>
      <w:r>
        <w:rPr>
          <w:b/>
          <w:bCs/>
          <w:color w:val="333333"/>
        </w:rPr>
        <w:tab/>
      </w:r>
      <w:r>
        <w:rPr>
          <w:b/>
          <w:bCs/>
          <w:color w:val="333333"/>
        </w:rPr>
        <w:tab/>
      </w:r>
      <w:r>
        <w:rPr>
          <w:b/>
          <w:bCs/>
          <w:color w:val="333333"/>
        </w:rPr>
        <w:tab/>
      </w:r>
    </w:p>
    <w:p w:rsidR="00EA12C8" w:rsidRDefault="00EA12C8" w:rsidP="00EA12C8">
      <w:pPr>
        <w:pStyle w:val="a3"/>
        <w:spacing w:before="0" w:beforeAutospacing="0" w:after="0" w:afterAutospacing="0" w:line="276" w:lineRule="auto"/>
        <w:ind w:left="2124" w:firstLine="708"/>
        <w:rPr>
          <w:b/>
          <w:bCs/>
          <w:color w:val="333333"/>
        </w:rPr>
      </w:pPr>
      <w:r>
        <w:rPr>
          <w:b/>
          <w:bCs/>
          <w:color w:val="333333"/>
        </w:rPr>
        <w:t xml:space="preserve">          Совет депутатов решил:</w:t>
      </w:r>
    </w:p>
    <w:p w:rsidR="00EA12C8" w:rsidRDefault="00EA12C8" w:rsidP="00EA12C8">
      <w:pPr>
        <w:pStyle w:val="a3"/>
        <w:spacing w:before="0" w:beforeAutospacing="0" w:after="0" w:afterAutospacing="0" w:line="276" w:lineRule="auto"/>
        <w:rPr>
          <w:b/>
          <w:bCs/>
          <w:color w:val="333333"/>
        </w:rPr>
      </w:pPr>
    </w:p>
    <w:p w:rsidR="00D75C17" w:rsidRDefault="00EA12C8" w:rsidP="00E67A59">
      <w:pPr>
        <w:pStyle w:val="a3"/>
        <w:spacing w:before="0" w:beforeAutospacing="0" w:after="0"/>
        <w:jc w:val="both"/>
      </w:pPr>
      <w:r>
        <w:t xml:space="preserve">          </w:t>
      </w:r>
      <w:r w:rsidRPr="00670DDA">
        <w:t xml:space="preserve">1. </w:t>
      </w:r>
      <w:r w:rsidR="00A3026A">
        <w:t>С</w:t>
      </w:r>
      <w:r w:rsidR="00B14C15">
        <w:t>огласова</w:t>
      </w:r>
      <w:r w:rsidR="00A3026A">
        <w:t>ть</w:t>
      </w:r>
      <w:r w:rsidR="00E10C80">
        <w:t xml:space="preserve"> проект правового акта уполномоченно</w:t>
      </w:r>
      <w:r w:rsidR="00B14C15">
        <w:t>го органа и</w:t>
      </w:r>
      <w:r w:rsidR="00E10C80">
        <w:t xml:space="preserve">сполнительной власти </w:t>
      </w:r>
      <w:r w:rsidR="00322F41">
        <w:t xml:space="preserve">города Москвы </w:t>
      </w:r>
      <w:r w:rsidR="00B152FA">
        <w:t>«</w:t>
      </w:r>
      <w:r w:rsidR="00DD716F">
        <w:t xml:space="preserve">О проекте  правового акта уполномоченного органа исполнительной власти города Москвы, содержащего решение о подготовке  </w:t>
      </w:r>
      <w:proofErr w:type="gramStart"/>
      <w:r w:rsidR="00DD716F">
        <w:t>проекта планировки  части  территории объекта природного комплекса</w:t>
      </w:r>
      <w:proofErr w:type="gramEnd"/>
      <w:r w:rsidR="00DD716F">
        <w:t xml:space="preserve"> №13 Юго-Восточного административного округа города Москвы «Сквер по </w:t>
      </w:r>
      <w:proofErr w:type="spellStart"/>
      <w:r w:rsidR="00DD716F">
        <w:t>Краснокурсантскому</w:t>
      </w:r>
      <w:proofErr w:type="spellEnd"/>
      <w:r w:rsidR="00DD716F">
        <w:t xml:space="preserve"> пр.» </w:t>
      </w:r>
      <w:r w:rsidR="00800006">
        <w:t>со следующими замечаниями:</w:t>
      </w:r>
    </w:p>
    <w:p w:rsidR="00800006" w:rsidRDefault="00800006" w:rsidP="00E10C80">
      <w:pPr>
        <w:pStyle w:val="a3"/>
        <w:spacing w:before="0" w:beforeAutospacing="0" w:after="0" w:afterAutospacing="0"/>
        <w:jc w:val="both"/>
      </w:pPr>
      <w:r>
        <w:tab/>
        <w:t xml:space="preserve">1.1. Предусмотреть </w:t>
      </w:r>
      <w:r w:rsidRPr="00800006">
        <w:t xml:space="preserve">в проекте правового </w:t>
      </w:r>
      <w:proofErr w:type="gramStart"/>
      <w:r w:rsidRPr="00800006">
        <w:t>акта уполномоченного органа исполнительной власти города Москвы указания</w:t>
      </w:r>
      <w:proofErr w:type="gramEnd"/>
      <w:r w:rsidRPr="00800006">
        <w:t xml:space="preserve"> об использовании  части территории объекта природного комплекса №13  Юго-Восточного административного округа города Москвы «Сквер по </w:t>
      </w:r>
      <w:proofErr w:type="spellStart"/>
      <w:r w:rsidRPr="00800006">
        <w:t>Краснокурсантскому</w:t>
      </w:r>
      <w:proofErr w:type="spellEnd"/>
      <w:r w:rsidRPr="00800006">
        <w:t xml:space="preserve"> пр.» под строительство объекта религиозного назначения.</w:t>
      </w:r>
    </w:p>
    <w:p w:rsidR="00800006" w:rsidRDefault="00800006" w:rsidP="00800006">
      <w:pPr>
        <w:pStyle w:val="a3"/>
        <w:spacing w:before="0" w:beforeAutospacing="0"/>
        <w:contextualSpacing/>
        <w:jc w:val="both"/>
      </w:pPr>
      <w:r>
        <w:tab/>
        <w:t>1.2. Предусмотреть в пункте 3.1. Р</w:t>
      </w:r>
      <w:r w:rsidR="00E7360F">
        <w:t>аспоряжения Москомархитектуры «</w:t>
      </w:r>
      <w:r>
        <w:t xml:space="preserve">О подготовке </w:t>
      </w:r>
      <w:proofErr w:type="gramStart"/>
      <w:r>
        <w:t>проекта планировки части территории объекта природного комплекса</w:t>
      </w:r>
      <w:proofErr w:type="gramEnd"/>
      <w:r>
        <w:t xml:space="preserve"> №13 Юго-Восточного административного округа города Москвы «Сквер по </w:t>
      </w:r>
      <w:proofErr w:type="spellStart"/>
      <w:r>
        <w:t>Краснокурсантскому</w:t>
      </w:r>
      <w:proofErr w:type="spellEnd"/>
      <w:r>
        <w:t xml:space="preserve"> пр.» подготовку технического задания, учитывающего максимальное сохранение деревьев и озелененных территорий при проведении строительных работ по возведению объекта религиозного назначения.</w:t>
      </w:r>
    </w:p>
    <w:p w:rsidR="00E10C80" w:rsidRDefault="005F33C8" w:rsidP="00837973">
      <w:pPr>
        <w:pStyle w:val="a3"/>
        <w:spacing w:before="0" w:beforeAutospacing="0" w:after="0" w:afterAutospacing="0"/>
        <w:jc w:val="both"/>
      </w:pPr>
      <w:r>
        <w:tab/>
      </w:r>
      <w:r w:rsidR="00E10C80">
        <w:t xml:space="preserve">2. </w:t>
      </w:r>
      <w:proofErr w:type="gramStart"/>
      <w:r w:rsidR="00E10C80">
        <w:t xml:space="preserve">Рекомендовать </w:t>
      </w:r>
      <w:r w:rsidR="00394B19">
        <w:t>Комит</w:t>
      </w:r>
      <w:r w:rsidR="00837973">
        <w:t>ет</w:t>
      </w:r>
      <w:r w:rsidR="00394B19">
        <w:t xml:space="preserve">у по архитектуре и градостроительству города Москвы </w:t>
      </w:r>
      <w:r w:rsidR="00E10C80">
        <w:t>доработать проект</w:t>
      </w:r>
      <w:r w:rsidR="00E10C80" w:rsidRPr="00E10C80">
        <w:t xml:space="preserve"> правового акта уполномоченного органа Исполнительной власти </w:t>
      </w:r>
      <w:r w:rsidR="00E10C80" w:rsidRPr="00E10C80">
        <w:lastRenderedPageBreak/>
        <w:t xml:space="preserve">города Москвы «О подготовке проекта планировки части территории объекта природного комплекса №13 Юго-Восточного административного округа города Москвы «Сквер по </w:t>
      </w:r>
      <w:proofErr w:type="spellStart"/>
      <w:r w:rsidR="00E10C80" w:rsidRPr="00E10C80">
        <w:t>Краснокурсантскому</w:t>
      </w:r>
      <w:proofErr w:type="spellEnd"/>
      <w:r w:rsidR="00E10C80" w:rsidRPr="00E10C80">
        <w:t xml:space="preserve"> пр.»</w:t>
      </w:r>
      <w:r w:rsidR="00837973">
        <w:t xml:space="preserve"> в соответствии </w:t>
      </w:r>
      <w:r w:rsidR="00837973" w:rsidRPr="00837973">
        <w:t xml:space="preserve">с </w:t>
      </w:r>
      <w:r w:rsidR="00837973">
        <w:t>действующим законодательством</w:t>
      </w:r>
      <w:r w:rsidR="00800006">
        <w:t>,</w:t>
      </w:r>
      <w:r w:rsidR="007B7251">
        <w:t xml:space="preserve"> НПА города Москвы</w:t>
      </w:r>
      <w:r w:rsidR="00800006">
        <w:t xml:space="preserve"> и с учетом замечаний</w:t>
      </w:r>
      <w:r w:rsidR="00441A28">
        <w:t>, указанных</w:t>
      </w:r>
      <w:r w:rsidR="00800006">
        <w:t xml:space="preserve"> в пункте 1 настоящего решения</w:t>
      </w:r>
      <w:r w:rsidR="00837973">
        <w:t>.</w:t>
      </w:r>
      <w:proofErr w:type="gramEnd"/>
    </w:p>
    <w:p w:rsidR="00EA12C8" w:rsidRDefault="00EA12C8" w:rsidP="00837973">
      <w:pPr>
        <w:pStyle w:val="a3"/>
        <w:spacing w:before="0" w:beforeAutospacing="0" w:after="0" w:afterAutospacing="0"/>
        <w:contextualSpacing/>
        <w:jc w:val="both"/>
      </w:pPr>
      <w:r>
        <w:t xml:space="preserve">         </w:t>
      </w:r>
      <w:r w:rsidR="00837973">
        <w:t>3</w:t>
      </w:r>
      <w:r w:rsidRPr="00670DDA">
        <w:t xml:space="preserve">. Направить настоящее решение в </w:t>
      </w:r>
      <w:r>
        <w:t xml:space="preserve">Окружную комиссию по вопросам градостроительства, землепользования и застройки при Правительстве Москвы по </w:t>
      </w:r>
      <w:r w:rsidRPr="00FA747A">
        <w:t>Юго-Восточно</w:t>
      </w:r>
      <w:r>
        <w:t>му</w:t>
      </w:r>
      <w:r w:rsidRPr="00FA747A">
        <w:t xml:space="preserve"> административно</w:t>
      </w:r>
      <w:r>
        <w:t>му</w:t>
      </w:r>
      <w:r w:rsidRPr="00FA747A">
        <w:t xml:space="preserve"> округ</w:t>
      </w:r>
      <w:r>
        <w:t>у</w:t>
      </w:r>
      <w:r w:rsidRPr="00FA747A">
        <w:t xml:space="preserve"> города Москвы</w:t>
      </w:r>
      <w:r>
        <w:t xml:space="preserve">, </w:t>
      </w:r>
      <w:r w:rsidRPr="00670DDA">
        <w:t>Комитет по архитектуре и градостроительству города Москвы</w:t>
      </w:r>
      <w:r>
        <w:t xml:space="preserve"> и </w:t>
      </w:r>
      <w:r w:rsidRPr="00FA747A">
        <w:t>управу района Лефортово города Москвы</w:t>
      </w:r>
      <w:r w:rsidRPr="00670DDA">
        <w:t>.</w:t>
      </w:r>
    </w:p>
    <w:p w:rsidR="00EA12C8" w:rsidRPr="00782640" w:rsidRDefault="00EA12C8" w:rsidP="00EA12C8">
      <w:pPr>
        <w:pStyle w:val="a3"/>
        <w:spacing w:before="0" w:beforeAutospacing="0" w:after="0" w:afterAutospacing="0" w:line="276" w:lineRule="auto"/>
        <w:contextualSpacing/>
        <w:jc w:val="both"/>
      </w:pPr>
      <w:r>
        <w:t xml:space="preserve">        </w:t>
      </w:r>
      <w:r w:rsidR="00837973">
        <w:t>4</w:t>
      </w:r>
      <w:r w:rsidRPr="00670DDA">
        <w:t xml:space="preserve">. </w:t>
      </w:r>
      <w:r w:rsidRPr="00782640">
        <w:t>Опубликовать настоящее решение в приложении «Муниципальный вестник Лефортово» газеты «Лефортово», бюллетене «Московский муниципальный вестник» и разместить на официальном сайте www.sovmunlef.ru.</w:t>
      </w:r>
    </w:p>
    <w:p w:rsidR="00EA12C8" w:rsidRPr="00670DDA" w:rsidRDefault="00EA12C8" w:rsidP="00E85368">
      <w:pPr>
        <w:pStyle w:val="a3"/>
        <w:contextualSpacing/>
        <w:jc w:val="both"/>
      </w:pPr>
      <w:r>
        <w:t xml:space="preserve">        </w:t>
      </w:r>
      <w:r w:rsidR="00E85368">
        <w:t>5</w:t>
      </w:r>
      <w:r w:rsidRPr="00670DDA">
        <w:t xml:space="preserve">. </w:t>
      </w:r>
      <w:proofErr w:type="gramStart"/>
      <w:r w:rsidRPr="00670DDA">
        <w:t>Контроль за</w:t>
      </w:r>
      <w:proofErr w:type="gramEnd"/>
      <w:r w:rsidRPr="00670DDA">
        <w:t xml:space="preserve"> выполнением настоящего решения возложить на </w:t>
      </w:r>
      <w:r w:rsidR="00E85368">
        <w:t>председателя комиссии по перспективам развития, градостроительству и землепользованию Совета депутатов муниципального округа Лефортово</w:t>
      </w:r>
      <w:r w:rsidR="00E85368" w:rsidRPr="00670DDA">
        <w:t xml:space="preserve"> </w:t>
      </w:r>
      <w:r w:rsidR="00E85368">
        <w:t>Романовского В.Г.</w:t>
      </w:r>
    </w:p>
    <w:p w:rsidR="00EA12C8" w:rsidRPr="005F6A4F" w:rsidRDefault="00EA12C8" w:rsidP="0083797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6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proofErr w:type="gramStart"/>
      <w:r w:rsidRPr="005F6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  <w:proofErr w:type="gramEnd"/>
    </w:p>
    <w:p w:rsidR="00EA12C8" w:rsidRDefault="00EA12C8" w:rsidP="0083797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округа Лефортово     </w:t>
      </w:r>
      <w:r w:rsidRPr="005F6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Pr="005F6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П.Д. Филиппов</w:t>
      </w:r>
    </w:p>
    <w:p w:rsidR="00EA12C8" w:rsidRDefault="00EA12C8" w:rsidP="00EA12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C8" w:rsidRDefault="00EA12C8" w:rsidP="00EA12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C8" w:rsidRPr="00BE0448" w:rsidRDefault="00EA12C8" w:rsidP="007B7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A12C8" w:rsidRDefault="00EA12C8" w:rsidP="00EA12C8">
      <w:pPr>
        <w:spacing w:after="0" w:line="240" w:lineRule="auto"/>
      </w:pPr>
    </w:p>
    <w:sectPr w:rsidR="00EA12C8" w:rsidSect="008379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C8"/>
    <w:rsid w:val="00286D09"/>
    <w:rsid w:val="00322F41"/>
    <w:rsid w:val="00394B19"/>
    <w:rsid w:val="00441A28"/>
    <w:rsid w:val="00596465"/>
    <w:rsid w:val="005F33C8"/>
    <w:rsid w:val="006540FF"/>
    <w:rsid w:val="006D263D"/>
    <w:rsid w:val="007B7251"/>
    <w:rsid w:val="00800006"/>
    <w:rsid w:val="00837973"/>
    <w:rsid w:val="0093006D"/>
    <w:rsid w:val="00A0609D"/>
    <w:rsid w:val="00A3026A"/>
    <w:rsid w:val="00B14C15"/>
    <w:rsid w:val="00B152FA"/>
    <w:rsid w:val="00B24634"/>
    <w:rsid w:val="00D556C1"/>
    <w:rsid w:val="00D75C17"/>
    <w:rsid w:val="00DD716F"/>
    <w:rsid w:val="00E10C80"/>
    <w:rsid w:val="00E67A59"/>
    <w:rsid w:val="00E7360F"/>
    <w:rsid w:val="00E85368"/>
    <w:rsid w:val="00EA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EA12C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12C8"/>
    <w:pPr>
      <w:widowControl w:val="0"/>
      <w:shd w:val="clear" w:color="auto" w:fill="FFFFFF"/>
      <w:spacing w:before="60" w:after="60" w:line="317" w:lineRule="exact"/>
      <w:ind w:firstLine="7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EA12C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12C8"/>
    <w:pPr>
      <w:widowControl w:val="0"/>
      <w:shd w:val="clear" w:color="auto" w:fill="FFFFFF"/>
      <w:spacing w:after="240" w:line="2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3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EA12C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12C8"/>
    <w:pPr>
      <w:widowControl w:val="0"/>
      <w:shd w:val="clear" w:color="auto" w:fill="FFFFFF"/>
      <w:spacing w:before="60" w:after="60" w:line="317" w:lineRule="exact"/>
      <w:ind w:firstLine="7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EA12C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12C8"/>
    <w:pPr>
      <w:widowControl w:val="0"/>
      <w:shd w:val="clear" w:color="auto" w:fill="FFFFFF"/>
      <w:spacing w:after="240" w:line="2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3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4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19</cp:revision>
  <cp:lastPrinted>2016-10-05T05:11:00Z</cp:lastPrinted>
  <dcterms:created xsi:type="dcterms:W3CDTF">2016-09-23T09:21:00Z</dcterms:created>
  <dcterms:modified xsi:type="dcterms:W3CDTF">2016-10-07T06:34:00Z</dcterms:modified>
</cp:coreProperties>
</file>